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11401" w:rsidRDefault="00000000">
      <w:pPr>
        <w:rPr>
          <w:b/>
        </w:rPr>
      </w:pPr>
      <w:r>
        <w:rPr>
          <w:b/>
        </w:rPr>
        <w:t>Sjors van der Panne duikt in het roerige leven van Jacques Brel</w:t>
      </w:r>
    </w:p>
    <w:p w14:paraId="00000002" w14:textId="77777777" w:rsidR="00411401" w:rsidRDefault="00411401"/>
    <w:p w14:paraId="00000003" w14:textId="77777777" w:rsidR="00411401" w:rsidRDefault="00000000">
      <w:r>
        <w:t>“Brel was gepassioneerd maar ook snel verveeld”</w:t>
      </w:r>
    </w:p>
    <w:p w14:paraId="00000004" w14:textId="77777777" w:rsidR="00411401" w:rsidRDefault="00411401"/>
    <w:p w14:paraId="00000005" w14:textId="77777777" w:rsidR="00411401" w:rsidRDefault="00000000">
      <w:r>
        <w:t>Hoewel Jacques Brel op 38-jarige leeftijd al zijn laatste concert gaf, worden zijn</w:t>
      </w:r>
    </w:p>
    <w:p w14:paraId="00000006" w14:textId="77777777" w:rsidR="00411401" w:rsidRDefault="00000000">
      <w:r>
        <w:t>hits als ‘Ne me quitte pas’ , ‘Amsterdam’ en ‘Voir un ami pleurer’ nog altijd</w:t>
      </w:r>
    </w:p>
    <w:p w14:paraId="00000007" w14:textId="77777777" w:rsidR="00411401" w:rsidRDefault="00000000">
      <w:r>
        <w:t>gedraaid. Dat de Belgische zanger een bijzonder leven heeft geleid, weet Sjors</w:t>
      </w:r>
    </w:p>
    <w:p w14:paraId="00000008" w14:textId="77777777" w:rsidR="00411401" w:rsidRDefault="00000000">
      <w:r>
        <w:t>van der Panne als geen ander. Hij speelt immers de hoofdrol in de musical Brel, een voorstelling over het leven van Jacques Brel.</w:t>
      </w:r>
    </w:p>
    <w:p w14:paraId="00000009" w14:textId="77777777" w:rsidR="00411401" w:rsidRDefault="00411401"/>
    <w:p w14:paraId="0000000A" w14:textId="77777777" w:rsidR="00411401" w:rsidRDefault="00000000">
      <w:r>
        <w:t>Sjors gooide 11 jaar geleden hoge ogen met zijn uitvoering van ‘Laat me niet alleen’ bij de Voice of Holland. Toen hij wist dat hij de hoofdrol in de musical Brel zou gaan vertolken is hij</w:t>
      </w:r>
    </w:p>
    <w:p w14:paraId="0000000B" w14:textId="77777777" w:rsidR="00411401" w:rsidRDefault="00000000">
      <w:r>
        <w:t>zich goed in het leven van de chansonnier gaan verdiepen. “En dat leven van Jacques</w:t>
      </w:r>
    </w:p>
    <w:p w14:paraId="0000000C" w14:textId="77777777" w:rsidR="00411401" w:rsidRDefault="00000000">
      <w:r>
        <w:t>Brel was intens”, zegt Sjors. “Hij was een gepassioneerd man, maar ook snel verveeld.</w:t>
      </w:r>
    </w:p>
    <w:p w14:paraId="0000000D" w14:textId="77777777" w:rsidR="00411401" w:rsidRDefault="00000000">
      <w:r>
        <w:t>Het heeft even geduurd voor hij doorbrak maar toen het zover was, gaf hij tijdens de</w:t>
      </w:r>
    </w:p>
    <w:p w14:paraId="0000000E" w14:textId="77777777" w:rsidR="00411401" w:rsidRDefault="00000000">
      <w:r>
        <w:t>vele concerten (hij trad wel 300 keer per jaar op) letterlijk alles. Dat eiste natuurlijk</w:t>
      </w:r>
    </w:p>
    <w:p w14:paraId="0000000F" w14:textId="77777777" w:rsidR="00411401" w:rsidRDefault="00000000">
      <w:r>
        <w:t>zijn tol”, aldus Sjors. Op zijn 38ste was hij het op tournee gaan zat en gaf hij zijn laatste</w:t>
      </w:r>
    </w:p>
    <w:p w14:paraId="00000010" w14:textId="77777777" w:rsidR="00411401" w:rsidRDefault="00000000">
      <w:r>
        <w:t xml:space="preserve">concert. Daarna bewerkte hij de musical ‘De man van La Mancha’ waarin hij ook de hoofdrol van Don Quichotte speelde. Brel werd ook acteur en regisseur van- en een klein aantal films. </w:t>
      </w:r>
    </w:p>
    <w:p w14:paraId="00000011" w14:textId="77777777" w:rsidR="00411401" w:rsidRDefault="00411401"/>
    <w:p w14:paraId="00000012" w14:textId="77777777" w:rsidR="00411401" w:rsidRDefault="00000000">
      <w:r>
        <w:t xml:space="preserve">Jacques Brel begon met zeilen in 1974, kort nadat hij de diagnose longkanker had gekregen. Ondanks dat hij nog maar 1 long had, keerde hij in 1977 keerde nog wel terug naar Parijs om zijn laatste album 'Les Marquises’ op te nemen. “ Het album verkocht 1 miljoen exemplaren op de dag dat het uitkwam”, vertelt Sjors. Tijdens deze reis van Brel met zijn boot overleed zijn beste vriend JoJo. “Jojo was de enige die hem tegengas gaf. Brel kon fel van tong zijn en JoJo hield hem een spiegel voor en durfde tegen hem in te gaan”, vertelt de zanger. Brel schreef speciaal voor dit laatste album het nummer ‘Jojo. </w:t>
      </w:r>
    </w:p>
    <w:p w14:paraId="00000013" w14:textId="77777777" w:rsidR="00411401" w:rsidRDefault="00411401"/>
    <w:p w14:paraId="00000014" w14:textId="77777777" w:rsidR="00411401" w:rsidRDefault="00000000">
      <w:r>
        <w:t xml:space="preserve">Uiteindelijk eindigde Brel met zijn minnares Maddly Bamy op het eiland Hiva Oa. Ondertussen had Brel in Brussel zijn vrouw Thérèse Michielsen en drie dochters wonen. “Die lieten hem zijn leven leiden. Als hij maar voor de kost zorgde en zichzelf af en toe liet zien. Zijn vrouw nam zijn vele affaires voor lief en accepteerde hem zoals hij was”, aldus Sjors. </w:t>
      </w:r>
    </w:p>
    <w:p w14:paraId="00000015" w14:textId="77777777" w:rsidR="00411401" w:rsidRDefault="00411401"/>
    <w:p w14:paraId="00000016" w14:textId="77777777" w:rsidR="00411401" w:rsidRDefault="00000000">
      <w:r>
        <w:t>Sjors heeft zich voor zijn rol uitgebreid voorbereid. “Ik ben me gaan verdiepen in het</w:t>
      </w:r>
    </w:p>
    <w:p w14:paraId="00000017" w14:textId="77777777" w:rsidR="00411401" w:rsidRDefault="00000000">
      <w:r>
        <w:t>leven van Jacques Brel en werd helemaal meegezogen in zijn bijzondere</w:t>
      </w:r>
    </w:p>
    <w:p w14:paraId="00000018" w14:textId="77777777" w:rsidR="00411401" w:rsidRDefault="00000000">
      <w:r>
        <w:t>levensverhaal”, vertelt Sjors die zelfs met een vriend in een vliegtuigje heeft gevlogen</w:t>
      </w:r>
    </w:p>
    <w:p w14:paraId="00000019" w14:textId="77777777" w:rsidR="00411401" w:rsidRDefault="00000000">
      <w:r>
        <w:t>om ook dit mee te maken. “Jacques Brel was niet alleen ongedurig en snel verveeld</w:t>
      </w:r>
    </w:p>
    <w:p w14:paraId="0000001A" w14:textId="77777777" w:rsidR="00411401" w:rsidRDefault="00000000">
      <w:r>
        <w:t>hij was ook erg kritisch in zijn liedjes waarin hij regelmatig commentaar gaf op allerlei</w:t>
      </w:r>
    </w:p>
    <w:p w14:paraId="0000001B" w14:textId="77777777" w:rsidR="00411401" w:rsidRDefault="00000000">
      <w:r>
        <w:t xml:space="preserve">zaken in de wereld. Het is heftig maar ik ben hem ook gaan begrijpen. Brel raakt je met zijn </w:t>
      </w:r>
    </w:p>
    <w:p w14:paraId="0000001C" w14:textId="77777777" w:rsidR="00411401" w:rsidRDefault="00000000">
      <w:r>
        <w:t>muziek en daarmee veroverde hij harten.”</w:t>
      </w:r>
    </w:p>
    <w:p w14:paraId="0000001D" w14:textId="77777777" w:rsidR="00411401" w:rsidRDefault="00411401"/>
    <w:p w14:paraId="0000001E" w14:textId="77777777" w:rsidR="00411401" w:rsidRDefault="00000000">
      <w:r>
        <w:t>Voor de zanger is het zijn debuut in een musical. “Ik kijk daar enorm naar uit maar</w:t>
      </w:r>
    </w:p>
    <w:p w14:paraId="0000001F" w14:textId="77777777" w:rsidR="00411401" w:rsidRDefault="00000000">
      <w:r>
        <w:t>het is wel spannend”, zegt Sjors. “Het is natuurlijk helemaal nieuw. Ik moet niet</w:t>
      </w:r>
    </w:p>
    <w:p w14:paraId="00000020" w14:textId="77777777" w:rsidR="00411401" w:rsidRDefault="00000000">
      <w:r>
        <w:t>alleen zingen maar ook scènes spelen en me laten regisseren. Ik ga met deze</w:t>
      </w:r>
    </w:p>
    <w:p w14:paraId="00000021" w14:textId="77777777" w:rsidR="00411401" w:rsidRDefault="00000000">
      <w:r>
        <w:t>musical echt uit mijn comfortzone. En anders dan mijn concerten doe ik het niet</w:t>
      </w:r>
    </w:p>
    <w:p w14:paraId="00000022" w14:textId="77777777" w:rsidR="00411401" w:rsidRDefault="00000000">
      <w:r>
        <w:t>alleen maar samen met zeven acteurs en drie muzikanten. Wieneke Remmers speelt</w:t>
      </w:r>
    </w:p>
    <w:p w14:paraId="00000023" w14:textId="77777777" w:rsidR="00411401" w:rsidRDefault="00000000">
      <w:r>
        <w:lastRenderedPageBreak/>
        <w:t>de rol van Thérèse en Stefan Rokebrand speelt de rol van Brels vriend JoJo. Ik vind</w:t>
      </w:r>
    </w:p>
    <w:p w14:paraId="00000024" w14:textId="77777777" w:rsidR="00411401" w:rsidRDefault="00000000">
      <w:r>
        <w:t>het geweldig om met hen samen te werken, het is echt een erg fijne groep en ik kijk</w:t>
      </w:r>
    </w:p>
    <w:p w14:paraId="00000025" w14:textId="77777777" w:rsidR="00411401" w:rsidRDefault="00000000">
      <w:r>
        <w:t xml:space="preserve">enorm uit naar deze tournee.” </w:t>
      </w:r>
    </w:p>
    <w:p w14:paraId="00000026" w14:textId="77777777" w:rsidR="00411401" w:rsidRDefault="00411401"/>
    <w:p w14:paraId="00000027" w14:textId="77777777" w:rsidR="00411401" w:rsidRDefault="00411401"/>
    <w:p w14:paraId="00000028" w14:textId="77777777" w:rsidR="00411401" w:rsidRDefault="00000000">
      <w:r>
        <w:t xml:space="preserve">De liederen van Jacques Brel passen heel goed bij Sjors. “Het zijn uitdagende stukken om te zingen. Van ‘Amsterdam’ bijvoorbeeld krijg ik echt kippenvel, het nummer ‘Vesoul’ vind ik opzwepend, ‘JoJo’ is ontroerend en ‘Mon enfance’ is een beleving van zijn jeugd en dat is ook mooi”, aldus Sjors. “Ik hoop dat ik, samen met de cast, net als Brel het publiek een beetje kan ontroeren, enthousiasmeren en raken. En dat ze na afloop betovert naar huis zullen gaan met een groot gevoel van liefde voor deze bijzondere artiest”. </w:t>
      </w:r>
    </w:p>
    <w:p w14:paraId="00000029" w14:textId="77777777" w:rsidR="00411401" w:rsidRDefault="00411401"/>
    <w:p w14:paraId="0000002A" w14:textId="77777777" w:rsidR="00411401" w:rsidRDefault="00000000">
      <w:r>
        <w:t>Brel – de musical gaat vanaf oktober tot en met maart op tournee door Nederland.</w:t>
      </w:r>
    </w:p>
    <w:p w14:paraId="0000002B" w14:textId="77777777" w:rsidR="00411401" w:rsidRDefault="00000000">
      <w:r>
        <w:t>Meer informatie is te vinden op www.breldemusical.nl</w:t>
      </w:r>
    </w:p>
    <w:p w14:paraId="0000002C" w14:textId="77777777" w:rsidR="00411401" w:rsidRDefault="00411401"/>
    <w:sectPr w:rsidR="00411401">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401"/>
    <w:rsid w:val="000555BA"/>
    <w:rsid w:val="00411401"/>
    <w:rsid w:val="008F02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DAC2E6D6-51EB-1949-ABA1-8ECC61F0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3457</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Helene Ouwerkerk</cp:lastModifiedBy>
  <cp:revision>2</cp:revision>
  <dcterms:created xsi:type="dcterms:W3CDTF">2025-07-21T10:45:00Z</dcterms:created>
  <dcterms:modified xsi:type="dcterms:W3CDTF">2025-07-21T10:45:00Z</dcterms:modified>
</cp:coreProperties>
</file>